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D0021" w:rsidRDefault="003D0021" w:rsidP="003D0021">
      <w:pPr>
        <w:pStyle w:val="Antrat1"/>
        <w:jc w:val="center"/>
        <w:rPr>
          <w:b/>
        </w:rPr>
      </w:pPr>
      <w:r>
        <w:rPr>
          <w:b/>
        </w:rPr>
        <w:t>2020</w:t>
      </w:r>
      <w:r>
        <w:rPr>
          <w:b/>
        </w:rPr>
        <w:t xml:space="preserve"> METŲ I KETVIRČIO FINANSINIŲ ATASKAITŲ</w:t>
      </w:r>
    </w:p>
    <w:p w:rsidR="003D0021" w:rsidRDefault="003D0021" w:rsidP="003D0021">
      <w:pPr>
        <w:jc w:val="center"/>
        <w:rPr>
          <w:b/>
        </w:rPr>
      </w:pPr>
      <w:r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3D0021">
        <w:t xml:space="preserve"> 53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 xml:space="preserve">itos teikiamos už </w:t>
      </w:r>
      <w:r w:rsidR="003D0021">
        <w:t>2020</w:t>
      </w:r>
      <w:r w:rsidR="00221469">
        <w:t xml:space="preserve"> metų </w:t>
      </w:r>
      <w:r w:rsidR="001D0033">
        <w:t xml:space="preserve"> </w:t>
      </w:r>
      <w:r w:rsidR="003D0021">
        <w:t>I ketvirtį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4C4C79">
        <w:t>8</w:t>
      </w:r>
      <w:r w:rsidR="00911D32">
        <w:t xml:space="preserve"> </w:t>
      </w:r>
      <w:r w:rsidR="001174C3">
        <w:t>m.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4C4C79">
        <w:t>8</w:t>
      </w:r>
      <w:r w:rsidR="00911D32" w:rsidRPr="00123B87">
        <w:t xml:space="preserve"> </w:t>
      </w:r>
      <w:r w:rsidR="004C4C79">
        <w:t>m. gruodžio 21</w:t>
      </w:r>
      <w:r w:rsidRPr="00123B87">
        <w:t xml:space="preserve"> d. </w:t>
      </w:r>
      <w:r w:rsidR="004C4C79">
        <w:t>įsakymu Nr. V-59.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3D0021">
        <w:rPr>
          <w:b/>
          <w:bCs/>
          <w:lang w:val="en-US"/>
        </w:rPr>
        <w:t>349339,10</w:t>
      </w:r>
      <w:r w:rsidR="00023A46">
        <w:rPr>
          <w:b/>
          <w:bCs/>
        </w:rPr>
        <w:t xml:space="preserve"> </w:t>
      </w:r>
      <w:proofErr w:type="spellStart"/>
      <w:r w:rsidR="00023A46">
        <w:rPr>
          <w:b/>
          <w:bCs/>
        </w:rPr>
        <w:t>Eur</w:t>
      </w:r>
      <w:proofErr w:type="spellEnd"/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E71997">
      <w:pPr>
        <w:pStyle w:val="Betarp"/>
        <w:jc w:val="both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3D0021">
        <w:t>301029,77</w:t>
      </w:r>
      <w:r w:rsidR="00023A46">
        <w:t xml:space="preserve"> </w:t>
      </w:r>
      <w:r>
        <w:t>Eur</w:t>
      </w:r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3D0021">
        <w:t>10984,38</w:t>
      </w:r>
      <w:r w:rsidR="00B753A1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B753A1">
        <w:t>1014,08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B753A1">
        <w:t>50,18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B753A1">
        <w:t>1087,72</w:t>
      </w:r>
      <w:r w:rsidR="009943F6">
        <w:t xml:space="preserve"> </w:t>
      </w:r>
      <w:r w:rsidR="003A6C46">
        <w:t>E</w:t>
      </w:r>
      <w:r w:rsidR="00E71997">
        <w:t>ur</w:t>
      </w:r>
      <w:r w:rsidR="00D130B8">
        <w:t>)</w:t>
      </w:r>
      <w:r w:rsidR="00D4672F">
        <w:t>, infrastruktūros ir kiti statiniai</w:t>
      </w:r>
      <w:r>
        <w:t xml:space="preserve"> </w:t>
      </w:r>
      <w:r w:rsidR="003A6C46">
        <w:t>(</w:t>
      </w:r>
      <w:r w:rsidR="00B753A1">
        <w:t>35172,97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 xml:space="preserve">Trumpalaikį turtą – </w:t>
      </w:r>
      <w:r w:rsidR="000A6CE6">
        <w:rPr>
          <w:b/>
          <w:bCs/>
        </w:rPr>
        <w:t>78638,74</w:t>
      </w:r>
      <w:r w:rsidR="00FB1CEE">
        <w:rPr>
          <w:b/>
          <w:bCs/>
        </w:rPr>
        <w:t xml:space="preserve"> </w:t>
      </w:r>
      <w:proofErr w:type="spellStart"/>
      <w:r w:rsidR="00FB1CEE">
        <w:rPr>
          <w:b/>
          <w:bCs/>
        </w:rPr>
        <w:t>Eur</w:t>
      </w:r>
      <w:proofErr w:type="spellEnd"/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0A6CE6">
        <w:rPr>
          <w:bCs/>
        </w:rPr>
        <w:t>850,46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B11D47">
        <w:rPr>
          <w:bCs/>
        </w:rPr>
        <w:t>ur</w:t>
      </w:r>
      <w:proofErr w:type="spellEnd"/>
      <w:r w:rsidR="00B11D47">
        <w:rPr>
          <w:bCs/>
        </w:rPr>
        <w:t>).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>Gautinas</w:t>
      </w:r>
      <w:r w:rsidR="00B11D47">
        <w:rPr>
          <w:bCs/>
        </w:rPr>
        <w:t xml:space="preserve"> finansavimo sumas </w:t>
      </w:r>
      <w:r>
        <w:rPr>
          <w:bCs/>
        </w:rPr>
        <w:t xml:space="preserve">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0A6CE6">
        <w:rPr>
          <w:bCs/>
        </w:rPr>
        <w:t>321,73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</w:t>
      </w:r>
      <w:r w:rsidR="00B11D47">
        <w:rPr>
          <w:bCs/>
        </w:rPr>
        <w:t>ekes, turtą, paslaugas</w:t>
      </w:r>
      <w:r>
        <w:rPr>
          <w:bCs/>
        </w:rPr>
        <w:t xml:space="preserve">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0A6CE6">
        <w:rPr>
          <w:bCs/>
        </w:rPr>
        <w:t>4662,89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AD766A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</w:t>
      </w:r>
      <w:r w:rsidR="00B11D47">
        <w:rPr>
          <w:bCs/>
        </w:rPr>
        <w:t>kauptas gautinas sumas</w:t>
      </w:r>
      <w:r w:rsidR="00CD19C9">
        <w:rPr>
          <w:bCs/>
        </w:rPr>
        <w:t xml:space="preserve">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0A6CE6">
        <w:rPr>
          <w:bCs/>
        </w:rPr>
        <w:t>66631,30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</w:p>
    <w:p w:rsidR="00CE5C5B" w:rsidRDefault="00CE5C5B" w:rsidP="001C249D">
      <w:pPr>
        <w:jc w:val="both"/>
        <w:rPr>
          <w:bCs/>
        </w:rPr>
      </w:pP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0A6CE6">
        <w:rPr>
          <w:b/>
          <w:bCs/>
        </w:rPr>
        <w:t>6172,36</w:t>
      </w:r>
      <w:r w:rsidR="00FB1CEE">
        <w:rPr>
          <w:b/>
          <w:bCs/>
        </w:rPr>
        <w:t xml:space="preserve"> </w:t>
      </w:r>
      <w:proofErr w:type="spellStart"/>
      <w:r w:rsidR="00FF2230">
        <w:rPr>
          <w:b/>
          <w:bCs/>
        </w:rPr>
        <w:t>E</w:t>
      </w:r>
      <w:r w:rsidR="008C6908">
        <w:rPr>
          <w:b/>
          <w:bCs/>
        </w:rPr>
        <w:t>ur</w:t>
      </w:r>
      <w:proofErr w:type="spellEnd"/>
      <w:r w:rsidR="008C6908">
        <w:rPr>
          <w:b/>
          <w:bCs/>
        </w:rPr>
        <w:t>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0A6CE6">
        <w:rPr>
          <w:bCs/>
        </w:rPr>
        <w:t>1624,90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</w:t>
      </w:r>
      <w:r w:rsidR="000A6CE6">
        <w:rPr>
          <w:bCs/>
        </w:rPr>
        <w:t>89,73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0A6CE6">
        <w:rPr>
          <w:bCs/>
        </w:rPr>
        <w:t>478,38</w:t>
      </w:r>
      <w:r w:rsidR="008449CE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F81937">
        <w:rPr>
          <w:bCs/>
        </w:rPr>
        <w:t xml:space="preserve">   </w:t>
      </w:r>
      <w:r w:rsidR="000A6CE6">
        <w:rPr>
          <w:bCs/>
        </w:rPr>
        <w:t>3979,35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>- spec.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</w:t>
      </w:r>
      <w:r w:rsidR="000A6CE6">
        <w:rPr>
          <w:bCs/>
        </w:rPr>
        <w:t>0,00</w:t>
      </w:r>
      <w:r w:rsidR="007C337B">
        <w:rPr>
          <w:bCs/>
        </w:rPr>
        <w:t xml:space="preserve"> Eur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 xml:space="preserve">. </w:t>
      </w:r>
      <w:r w:rsidR="008449CE">
        <w:rPr>
          <w:b/>
          <w:bCs/>
        </w:rPr>
        <w:t>Finansavimo sumos</w:t>
      </w:r>
      <w:r w:rsidR="008449CE" w:rsidRPr="008449CE">
        <w:rPr>
          <w:b/>
          <w:bCs/>
        </w:rPr>
        <w:t xml:space="preserve"> </w:t>
      </w:r>
      <w:r w:rsidR="008449CE" w:rsidRPr="00DE1817">
        <w:rPr>
          <w:b/>
          <w:bCs/>
        </w:rPr>
        <w:t>ataskaiti</w:t>
      </w:r>
      <w:r w:rsidR="008449CE">
        <w:rPr>
          <w:b/>
          <w:bCs/>
        </w:rPr>
        <w:t>nio laikotarpio pabaigoje</w:t>
      </w:r>
      <w:r w:rsidR="00995A29">
        <w:rPr>
          <w:bCs/>
        </w:rPr>
        <w:t>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8449CE">
        <w:rPr>
          <w:bCs/>
        </w:rPr>
        <w:t>- Gautas finansav</w:t>
      </w:r>
      <w:r w:rsidR="00B11D47">
        <w:rPr>
          <w:bCs/>
        </w:rPr>
        <w:t>imo sumas iš valstybės biudžeto</w:t>
      </w:r>
      <w:r w:rsidR="00CD19C9">
        <w:rPr>
          <w:bCs/>
        </w:rPr>
        <w:t xml:space="preserve">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A1D48">
        <w:rPr>
          <w:bCs/>
        </w:rPr>
        <w:t>89,73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7C337B">
        <w:rPr>
          <w:bCs/>
        </w:rPr>
        <w:t>).</w:t>
      </w:r>
    </w:p>
    <w:p w:rsidR="00CC3454" w:rsidRDefault="008449CE" w:rsidP="000C2EB8">
      <w:pPr>
        <w:ind w:firstLine="720"/>
        <w:jc w:val="both"/>
        <w:rPr>
          <w:bCs/>
        </w:rPr>
      </w:pPr>
      <w:r>
        <w:rPr>
          <w:bCs/>
        </w:rPr>
        <w:t xml:space="preserve"> Gautas finansavimo sumas</w:t>
      </w:r>
      <w:r w:rsidR="00CD19C9">
        <w:rPr>
          <w:bCs/>
        </w:rPr>
        <w:t xml:space="preserve"> iš savivaldybės biudžeto</w:t>
      </w:r>
      <w:r w:rsidR="00F81FBE">
        <w:rPr>
          <w:bCs/>
        </w:rPr>
        <w:t xml:space="preserve"> </w:t>
      </w:r>
      <w:r w:rsidR="006A1D48">
        <w:rPr>
          <w:bCs/>
        </w:rPr>
        <w:t>345822,80</w:t>
      </w:r>
      <w:r w:rsidR="00F81FBE">
        <w:rPr>
          <w:bCs/>
        </w:rPr>
        <w:t xml:space="preserve"> Eur</w:t>
      </w:r>
      <w:r w:rsidR="00CD19C9">
        <w:rPr>
          <w:bCs/>
        </w:rPr>
        <w:t xml:space="preserve"> sudaro ilgalaikio materialiojo turto likutin</w:t>
      </w:r>
      <w:r w:rsidR="00F81FBE"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A1D48">
        <w:rPr>
          <w:bCs/>
        </w:rPr>
        <w:t>343876,17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A1D48">
        <w:rPr>
          <w:bCs/>
        </w:rPr>
        <w:t>1624,90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r w:rsidR="004D2202">
        <w:rPr>
          <w:bCs/>
        </w:rPr>
        <w:t>)</w:t>
      </w:r>
      <w:r w:rsidR="00BD08E5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6A1D48">
        <w:rPr>
          <w:bCs/>
        </w:rPr>
        <w:t>321,73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B3A9A">
        <w:rPr>
          <w:bCs/>
        </w:rPr>
        <w:t>)</w:t>
      </w:r>
      <w:r w:rsidR="00E604A3">
        <w:rPr>
          <w:bCs/>
        </w:rPr>
        <w:t>.</w:t>
      </w:r>
      <w:r w:rsidR="00CD19C9" w:rsidRPr="004F33A2">
        <w:rPr>
          <w:bCs/>
        </w:rPr>
        <w:t xml:space="preserve"> </w:t>
      </w:r>
    </w:p>
    <w:p w:rsidR="00CD19C9" w:rsidRDefault="00F81FBE" w:rsidP="00F84C52">
      <w:pPr>
        <w:ind w:firstLine="720"/>
        <w:jc w:val="both"/>
        <w:rPr>
          <w:bCs/>
        </w:rPr>
      </w:pPr>
      <w:r>
        <w:rPr>
          <w:bCs/>
        </w:rPr>
        <w:t>Gautas finansavimo sumas</w:t>
      </w:r>
      <w:r w:rsidR="00CD19C9">
        <w:rPr>
          <w:bCs/>
        </w:rPr>
        <w:t xml:space="preserve"> iš kitų šaltinių </w:t>
      </w:r>
      <w:r w:rsidR="006A1D48">
        <w:rPr>
          <w:bCs/>
        </w:rPr>
        <w:t>5796,92</w:t>
      </w:r>
      <w:r w:rsidR="00B11D47">
        <w:rPr>
          <w:bCs/>
        </w:rPr>
        <w:t xml:space="preserve"> Eur</w:t>
      </w:r>
      <w:r w:rsidR="00CD19C9">
        <w:rPr>
          <w:bCs/>
        </w:rPr>
        <w:t xml:space="preserve"> sudaro materialiojo turto likutin</w:t>
      </w:r>
      <w:r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A1D48">
        <w:rPr>
          <w:bCs/>
        </w:rPr>
        <w:t>1817,57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824724">
        <w:rPr>
          <w:bCs/>
        </w:rPr>
        <w:t>)</w:t>
      </w:r>
      <w:r w:rsidR="00CD19C9"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6A1D48">
        <w:rPr>
          <w:bCs/>
        </w:rPr>
        <w:t>3979,35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</w:t>
      </w:r>
      <w:r w:rsidR="000B3A9A">
        <w:rPr>
          <w:bCs/>
        </w:rPr>
        <w:t xml:space="preserve"> – </w:t>
      </w:r>
      <w:r w:rsidR="006A1D48">
        <w:rPr>
          <w:bCs/>
        </w:rPr>
        <w:t>64073,87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262F36">
        <w:rPr>
          <w:bCs/>
        </w:rPr>
        <w:t>ur</w:t>
      </w:r>
      <w:proofErr w:type="spellEnd"/>
      <w:r w:rsidR="00262F36">
        <w:rPr>
          <w:bCs/>
        </w:rPr>
        <w:t>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EF38C1">
        <w:rPr>
          <w:b/>
          <w:bCs/>
        </w:rPr>
        <w:t>Tiekėjams mokėtinas sumas</w:t>
      </w:r>
      <w:r w:rsidR="00CD19C9" w:rsidRPr="00DE1817">
        <w:rPr>
          <w:b/>
          <w:bCs/>
        </w:rPr>
        <w:t xml:space="preserve">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0C2EB8">
            <w:pPr>
              <w:jc w:val="right"/>
            </w:pPr>
            <w:r>
              <w:t>1048,59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6A1D48">
            <w:pPr>
              <w:jc w:val="right"/>
            </w:pPr>
            <w:r>
              <w:t>301,14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0C2EB8">
            <w:pPr>
              <w:jc w:val="right"/>
            </w:pPr>
            <w:r>
              <w:t>44,62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A1D48" w:rsidP="00E070E4">
            <w:r>
              <w:t>UAB „Argus“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0C2EB8">
            <w:pPr>
              <w:jc w:val="right"/>
            </w:pPr>
            <w:r>
              <w:t>16,94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114E49" w:rsidP="00114E49">
            <w:r>
              <w:t>UAB „Splius“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0C2EB8">
            <w:pPr>
              <w:jc w:val="right"/>
            </w:pPr>
            <w:r>
              <w:t>7,00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5141B8" w:rsidRDefault="005141B8" w:rsidP="00114E49">
            <w:r>
              <w:t>UAB “</w:t>
            </w:r>
            <w:r w:rsidR="00412220">
              <w:t>Tele2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5141B8" w:rsidRDefault="006A1D48" w:rsidP="000C2EB8">
            <w:pPr>
              <w:jc w:val="right"/>
            </w:pPr>
            <w:r>
              <w:t>1,82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412220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0C2EB8">
            <w:pPr>
              <w:jc w:val="right"/>
            </w:pPr>
            <w:r>
              <w:t>162,77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5141B8" w:rsidRDefault="00412220" w:rsidP="00E070E4">
            <w:r>
              <w:t>UAB “Ignitis“</w:t>
            </w:r>
          </w:p>
        </w:tc>
        <w:tc>
          <w:tcPr>
            <w:tcW w:w="2469" w:type="dxa"/>
            <w:shd w:val="clear" w:color="auto" w:fill="auto"/>
          </w:tcPr>
          <w:p w:rsidR="005141B8" w:rsidRDefault="006A1D48" w:rsidP="000C2EB8">
            <w:pPr>
              <w:jc w:val="right"/>
            </w:pPr>
            <w:r>
              <w:t>93,88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412220" w:rsidRDefault="006A1D48" w:rsidP="00E070E4">
            <w:r>
              <w:t>UAB „Šiaulių vandenys“</w:t>
            </w:r>
            <w:r>
              <w:t xml:space="preserve"> (nuotekos)</w:t>
            </w:r>
          </w:p>
        </w:tc>
        <w:tc>
          <w:tcPr>
            <w:tcW w:w="2469" w:type="dxa"/>
            <w:shd w:val="clear" w:color="auto" w:fill="auto"/>
          </w:tcPr>
          <w:p w:rsidR="00412220" w:rsidRPr="00412220" w:rsidRDefault="006A1D48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44,35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12220" w:rsidRDefault="00412220" w:rsidP="00E070E4">
            <w:r>
              <w:t>UAB „Šiaulių skalbykla“</w:t>
            </w:r>
          </w:p>
        </w:tc>
        <w:tc>
          <w:tcPr>
            <w:tcW w:w="2469" w:type="dxa"/>
            <w:shd w:val="clear" w:color="auto" w:fill="auto"/>
          </w:tcPr>
          <w:p w:rsidR="00412220" w:rsidRDefault="006A1D48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82,76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11</w:t>
            </w:r>
          </w:p>
        </w:tc>
        <w:tc>
          <w:tcPr>
            <w:tcW w:w="4775" w:type="dxa"/>
            <w:shd w:val="clear" w:color="auto" w:fill="auto"/>
          </w:tcPr>
          <w:p w:rsidR="00412220" w:rsidRDefault="006A1D48" w:rsidP="00E070E4">
            <w:r>
              <w:t>Švietimo centras</w:t>
            </w:r>
          </w:p>
        </w:tc>
        <w:tc>
          <w:tcPr>
            <w:tcW w:w="2469" w:type="dxa"/>
            <w:shd w:val="clear" w:color="auto" w:fill="auto"/>
          </w:tcPr>
          <w:p w:rsidR="00412220" w:rsidRDefault="006A1D48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6,12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Pr="006C16D5" w:rsidRDefault="00E03F32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E03F32" w:rsidRPr="006C16D5" w:rsidRDefault="00E03F32" w:rsidP="00E03F32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E03F32" w:rsidRPr="006C16D5" w:rsidRDefault="001D0A5F" w:rsidP="000C2EB8">
            <w:pPr>
              <w:jc w:val="right"/>
              <w:rPr>
                <w:b/>
              </w:rPr>
            </w:pPr>
            <w:r>
              <w:rPr>
                <w:b/>
              </w:rPr>
              <w:t>1809,99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412220" w:rsidRPr="007F77FD" w:rsidRDefault="00412220" w:rsidP="006E13BA">
      <w:pPr>
        <w:ind w:firstLine="720"/>
        <w:jc w:val="both"/>
        <w:rPr>
          <w:b/>
          <w:bCs/>
          <w:lang w:val="en-US"/>
        </w:rPr>
      </w:pPr>
      <w:r>
        <w:rPr>
          <w:b/>
          <w:bCs/>
        </w:rPr>
        <w:t>8</w:t>
      </w:r>
      <w:r w:rsidR="001D0A5F">
        <w:rPr>
          <w:b/>
          <w:bCs/>
        </w:rPr>
        <w:t xml:space="preserve">.  </w:t>
      </w:r>
      <w:r>
        <w:rPr>
          <w:b/>
          <w:bCs/>
        </w:rPr>
        <w:t xml:space="preserve"> Su darbo santykiais susij</w:t>
      </w:r>
      <w:r w:rsidR="001D0A5F">
        <w:rPr>
          <w:b/>
          <w:bCs/>
        </w:rPr>
        <w:t>usių</w:t>
      </w:r>
      <w:r>
        <w:rPr>
          <w:b/>
          <w:bCs/>
        </w:rPr>
        <w:t xml:space="preserve"> įs</w:t>
      </w:r>
      <w:r w:rsidR="001D0A5F">
        <w:rPr>
          <w:b/>
          <w:bCs/>
        </w:rPr>
        <w:t>ipareigojimų nėra.</w:t>
      </w:r>
    </w:p>
    <w:p w:rsidR="00CD19C9" w:rsidRDefault="001D0A5F" w:rsidP="006E13BA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9. </w:t>
      </w:r>
      <w:r w:rsidR="00B11D47">
        <w:rPr>
          <w:b/>
          <w:bCs/>
        </w:rPr>
        <w:t xml:space="preserve">Sukauptas mokėtinas sumas </w:t>
      </w:r>
      <w:r w:rsidR="00CD19C9" w:rsidRPr="00DE1817">
        <w:rPr>
          <w:b/>
          <w:bCs/>
        </w:rPr>
        <w:t>sudaro sukauptos sumos ato</w:t>
      </w:r>
      <w:r w:rsidR="00E450CF" w:rsidRPr="00DE1817">
        <w:rPr>
          <w:b/>
          <w:bCs/>
        </w:rPr>
        <w:t>stoginių mokėjimui (</w:t>
      </w:r>
      <w:r>
        <w:rPr>
          <w:b/>
          <w:bCs/>
        </w:rPr>
        <w:t>62263,88</w:t>
      </w:r>
      <w:r w:rsidR="00EC5EC2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proofErr w:type="spellEnd"/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</w:r>
      <w:r w:rsidR="00160818">
        <w:rPr>
          <w:b/>
          <w:bCs/>
        </w:rPr>
        <w:t>Finansavimo</w:t>
      </w:r>
      <w:r w:rsidR="004E421F">
        <w:rPr>
          <w:b/>
          <w:bCs/>
        </w:rPr>
        <w:t xml:space="preserve">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1D0A5F">
        <w:rPr>
          <w:b/>
          <w:bCs/>
        </w:rPr>
        <w:t>151927,67</w:t>
      </w:r>
      <w:r w:rsidR="000C2EB8">
        <w:rPr>
          <w:b/>
          <w:bCs/>
        </w:rPr>
        <w:t xml:space="preserve"> </w:t>
      </w:r>
      <w:proofErr w:type="spellStart"/>
      <w:r w:rsidR="00EC5EC2">
        <w:rPr>
          <w:b/>
          <w:bCs/>
        </w:rPr>
        <w:t>Eur</w:t>
      </w:r>
      <w:proofErr w:type="spellEnd"/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 xml:space="preserve">Veiklos rezultatų ataskaitoje </w:t>
      </w:r>
      <w:r w:rsidR="001D0A5F">
        <w:t>pagal 2020</w:t>
      </w:r>
      <w:r w:rsidR="00CD19C9" w:rsidRPr="0067749A">
        <w:t>-</w:t>
      </w:r>
      <w:r w:rsidR="00CD19C9">
        <w:t>0</w:t>
      </w:r>
      <w:r w:rsidR="001D0A5F">
        <w:t>3</w:t>
      </w:r>
      <w:r w:rsidR="00E450CF">
        <w:t>-3</w:t>
      </w:r>
      <w:r w:rsidR="001D0A5F">
        <w:t>1</w:t>
      </w:r>
      <w:r w:rsidR="00B11D47">
        <w:t xml:space="preserve"> duomenis </w:t>
      </w:r>
      <w:r w:rsidR="00CD19C9" w:rsidRPr="0067749A">
        <w:t xml:space="preserve">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1D0A5F">
        <w:t>72150,69</w:t>
      </w:r>
      <w:r w:rsidR="00EC5EC2">
        <w:t xml:space="preserve"> </w:t>
      </w:r>
      <w:proofErr w:type="spellStart"/>
      <w:r w:rsidR="00EC5EC2">
        <w:t>Eur</w:t>
      </w:r>
      <w:proofErr w:type="spellEnd"/>
      <w:r w:rsidR="00EC5EC2">
        <w:t>).</w:t>
      </w:r>
    </w:p>
    <w:p w:rsidR="001E7D4B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</w:t>
      </w:r>
      <w:r w:rsidR="001D0A5F">
        <w:t>20</w:t>
      </w:r>
      <w:r w:rsidR="00E857CB" w:rsidRPr="0067749A">
        <w:t>-</w:t>
      </w:r>
      <w:r w:rsidR="004E421F">
        <w:t>0</w:t>
      </w:r>
      <w:r w:rsidR="001D0A5F">
        <w:t>3</w:t>
      </w:r>
      <w:r w:rsidR="004E421F">
        <w:t>-3</w:t>
      </w:r>
      <w:r w:rsidR="001D0A5F">
        <w:t>1</w:t>
      </w:r>
      <w:r w:rsidR="00E857CB" w:rsidRPr="0067749A">
        <w:t xml:space="preserve"> </w:t>
      </w:r>
      <w:r w:rsidRPr="0067749A">
        <w:t xml:space="preserve">duomenis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m. savivaldybės biudžeto </w:t>
      </w:r>
      <w:r w:rsidR="001D0A5F">
        <w:t xml:space="preserve">(79333,28 </w:t>
      </w:r>
      <w:proofErr w:type="spellStart"/>
      <w:r w:rsidR="009B7E50">
        <w:t>Eur</w:t>
      </w:r>
      <w:proofErr w:type="spellEnd"/>
      <w:r w:rsidR="009B7E50">
        <w:t>)</w:t>
      </w:r>
      <w:r w:rsidR="001E7D4B">
        <w:t>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1D0A5F">
        <w:t>2020</w:t>
      </w:r>
      <w:r w:rsidR="00E857CB" w:rsidRPr="0067749A">
        <w:t>-</w:t>
      </w:r>
      <w:r w:rsidR="009B7E50">
        <w:t>0</w:t>
      </w:r>
      <w:r w:rsidR="001D0A5F">
        <w:t>3</w:t>
      </w:r>
      <w:r>
        <w:t>-</w:t>
      </w:r>
      <w:r w:rsidR="009B7E50">
        <w:t>3</w:t>
      </w:r>
      <w:r w:rsidR="001D0A5F">
        <w:t>1</w:t>
      </w:r>
      <w:r w:rsidR="00E857CB" w:rsidRPr="0067749A">
        <w:t xml:space="preserve"> </w:t>
      </w:r>
      <w:r w:rsidR="00CD19C9" w:rsidRPr="0067749A">
        <w:t>duomenis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1D0A5F">
        <w:t>443,70</w:t>
      </w:r>
      <w:r w:rsidR="00593887">
        <w:t xml:space="preserve"> </w:t>
      </w:r>
      <w:proofErr w:type="spellStart"/>
      <w:r w:rsidR="009B7E50">
        <w:t>E</w:t>
      </w:r>
      <w:r w:rsidR="000C2EB8">
        <w:t>ur</w:t>
      </w:r>
      <w:proofErr w:type="spellEnd"/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1D0A5F">
        <w:t>2020-</w:t>
      </w:r>
      <w:r w:rsidR="0052299A">
        <w:t>0</w:t>
      </w:r>
      <w:r w:rsidR="001D0A5F">
        <w:t>3</w:t>
      </w:r>
      <w:r w:rsidR="001608CF">
        <w:t>-3</w:t>
      </w:r>
      <w:r w:rsidR="001D0A5F">
        <w:t>1</w:t>
      </w:r>
      <w:r w:rsidR="00E857CB" w:rsidRPr="0067749A">
        <w:t xml:space="preserve"> </w:t>
      </w:r>
      <w:r w:rsidR="00B11D47">
        <w:t xml:space="preserve">duomenis </w:t>
      </w:r>
      <w:r w:rsidRPr="0067749A">
        <w:t xml:space="preserve">„Pagrindinės veiklos kitos </w:t>
      </w:r>
      <w:r w:rsidRPr="0067749A">
        <w:lastRenderedPageBreak/>
        <w:t>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1D0A5F">
        <w:t>20777,81</w:t>
      </w:r>
      <w:r w:rsidR="001156EC">
        <w:t xml:space="preserve"> </w:t>
      </w:r>
      <w:proofErr w:type="spellStart"/>
      <w:r w:rsidR="009B7E50">
        <w:t>E</w:t>
      </w:r>
      <w:r w:rsidR="007F4856">
        <w:t>ur</w:t>
      </w:r>
      <w:proofErr w:type="spellEnd"/>
      <w:r w:rsidR="009B7E50">
        <w:t>) ir salės nuoma</w:t>
      </w:r>
      <w:r w:rsidR="001156EC">
        <w:t xml:space="preserve"> </w:t>
      </w:r>
      <w:r w:rsidR="009B7E50">
        <w:t>(</w:t>
      </w:r>
      <w:r w:rsidR="001D0A5F">
        <w:t>204,00</w:t>
      </w:r>
      <w:r w:rsidR="001156EC">
        <w:t xml:space="preserve"> </w:t>
      </w:r>
      <w:proofErr w:type="spellStart"/>
      <w:r w:rsidR="009B7E50">
        <w:t>Eur</w:t>
      </w:r>
      <w:proofErr w:type="spellEnd"/>
      <w:r w:rsidR="009B7E50">
        <w:t>).</w:t>
      </w:r>
    </w:p>
    <w:p w:rsidR="00CD19C9" w:rsidRPr="00DE1817" w:rsidRDefault="00B11D47" w:rsidP="00CE5C5B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 </w:t>
      </w:r>
      <w:r w:rsidR="00CD19C9" w:rsidRPr="00DE1817">
        <w:rPr>
          <w:b/>
          <w:bCs/>
        </w:rPr>
        <w:t>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1D0A5F">
        <w:rPr>
          <w:b/>
          <w:bCs/>
        </w:rPr>
        <w:t>758,49</w:t>
      </w:r>
      <w:r w:rsidR="001156EC">
        <w:rPr>
          <w:b/>
          <w:bCs/>
        </w:rPr>
        <w:t xml:space="preserve">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D44DF4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</w:t>
      </w:r>
      <w:r w:rsidR="00D44DF4">
        <w:rPr>
          <w:bCs/>
        </w:rPr>
        <w:t xml:space="preserve">ir </w:t>
      </w:r>
      <w:r w:rsidR="009B7E50">
        <w:rPr>
          <w:bCs/>
        </w:rPr>
        <w:t>sudaro</w:t>
      </w:r>
      <w:r w:rsidR="00D75330">
        <w:rPr>
          <w:bCs/>
        </w:rPr>
        <w:t xml:space="preserve"> 12194,52</w:t>
      </w:r>
      <w:r w:rsidR="009B7E50">
        <w:rPr>
          <w:bCs/>
        </w:rPr>
        <w:t xml:space="preserve"> </w:t>
      </w:r>
      <w:proofErr w:type="spellStart"/>
      <w:r w:rsidR="009B7E50">
        <w:rPr>
          <w:bCs/>
        </w:rPr>
        <w:t>E</w:t>
      </w:r>
      <w:r w:rsidR="00B11D47">
        <w:rPr>
          <w:bCs/>
        </w:rPr>
        <w:t>ur</w:t>
      </w:r>
      <w:proofErr w:type="spellEnd"/>
      <w:r w:rsidR="00B11D47">
        <w:rPr>
          <w:bCs/>
        </w:rPr>
        <w:t>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  <w:bookmarkStart w:id="0" w:name="_GoBack"/>
      <w:bookmarkEnd w:id="0"/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D75330">
        <w:t>Direktorė</w:t>
      </w:r>
      <w:r w:rsidR="001608CF">
        <w:t xml:space="preserve">                                           </w:t>
      </w:r>
      <w:r w:rsidR="00CD19C9">
        <w:tab/>
      </w:r>
      <w:r w:rsidR="00CD19C9">
        <w:tab/>
      </w:r>
      <w:r w:rsidR="00CD19C9">
        <w:tab/>
      </w:r>
      <w:r w:rsidR="00D75330">
        <w:t xml:space="preserve">                       Roberta Jankūnienė</w:t>
      </w:r>
      <w:r w:rsidR="00CD19C9">
        <w:tab/>
      </w:r>
      <w:r w:rsidR="00CD19C9">
        <w:tab/>
      </w:r>
      <w:r w:rsidR="001E7D4B">
        <w:t xml:space="preserve">                   </w:t>
      </w:r>
      <w:r w:rsidR="00CD19C9">
        <w:tab/>
      </w:r>
      <w:r w:rsidR="00F84C52">
        <w:tab/>
      </w:r>
      <w:r w:rsidR="001E7D4B">
        <w:t xml:space="preserve">           </w:t>
      </w:r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1E7D4B">
        <w:t xml:space="preserve">                        </w:t>
      </w:r>
      <w:r>
        <w:tab/>
      </w:r>
      <w:r w:rsidR="00C812DA">
        <w:t>Lina Trukšina</w:t>
      </w:r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46A" w:rsidRDefault="0011746A">
      <w:r>
        <w:separator/>
      </w:r>
    </w:p>
  </w:endnote>
  <w:endnote w:type="continuationSeparator" w:id="0">
    <w:p w:rsidR="0011746A" w:rsidRDefault="0011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46A" w:rsidRDefault="0011746A">
      <w:r>
        <w:separator/>
      </w:r>
    </w:p>
  </w:footnote>
  <w:footnote w:type="continuationSeparator" w:id="0">
    <w:p w:rsidR="0011746A" w:rsidRDefault="00117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75330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A6CE6"/>
    <w:rsid w:val="000B3A9A"/>
    <w:rsid w:val="000C2EB8"/>
    <w:rsid w:val="000F4F18"/>
    <w:rsid w:val="0010188E"/>
    <w:rsid w:val="0011025B"/>
    <w:rsid w:val="00114E49"/>
    <w:rsid w:val="001156EC"/>
    <w:rsid w:val="0011746A"/>
    <w:rsid w:val="001174C3"/>
    <w:rsid w:val="00123B87"/>
    <w:rsid w:val="00160818"/>
    <w:rsid w:val="001608CF"/>
    <w:rsid w:val="00183ECB"/>
    <w:rsid w:val="001A7132"/>
    <w:rsid w:val="001C249D"/>
    <w:rsid w:val="001C5CC6"/>
    <w:rsid w:val="001D0033"/>
    <w:rsid w:val="001D0A5F"/>
    <w:rsid w:val="001D1DD8"/>
    <w:rsid w:val="001E65F2"/>
    <w:rsid w:val="001E7D4B"/>
    <w:rsid w:val="00202497"/>
    <w:rsid w:val="00203EE2"/>
    <w:rsid w:val="00210E4D"/>
    <w:rsid w:val="00221469"/>
    <w:rsid w:val="00226D5D"/>
    <w:rsid w:val="002513EF"/>
    <w:rsid w:val="00262F36"/>
    <w:rsid w:val="00284FB3"/>
    <w:rsid w:val="0029730B"/>
    <w:rsid w:val="00297614"/>
    <w:rsid w:val="002C4694"/>
    <w:rsid w:val="002D7A5E"/>
    <w:rsid w:val="003A6C46"/>
    <w:rsid w:val="003B5E32"/>
    <w:rsid w:val="003C6A84"/>
    <w:rsid w:val="003D0021"/>
    <w:rsid w:val="003F75DC"/>
    <w:rsid w:val="004113B2"/>
    <w:rsid w:val="00412220"/>
    <w:rsid w:val="00473570"/>
    <w:rsid w:val="00473571"/>
    <w:rsid w:val="00484A00"/>
    <w:rsid w:val="004867D1"/>
    <w:rsid w:val="00490582"/>
    <w:rsid w:val="00496875"/>
    <w:rsid w:val="004A4EC6"/>
    <w:rsid w:val="004C4C79"/>
    <w:rsid w:val="004D2202"/>
    <w:rsid w:val="004D7FE7"/>
    <w:rsid w:val="004E07B0"/>
    <w:rsid w:val="004E265A"/>
    <w:rsid w:val="004E421F"/>
    <w:rsid w:val="004E675D"/>
    <w:rsid w:val="004F43B7"/>
    <w:rsid w:val="00505192"/>
    <w:rsid w:val="00506EFF"/>
    <w:rsid w:val="00513571"/>
    <w:rsid w:val="005141B8"/>
    <w:rsid w:val="0051488A"/>
    <w:rsid w:val="005210BE"/>
    <w:rsid w:val="0052299A"/>
    <w:rsid w:val="0053711C"/>
    <w:rsid w:val="00555FAC"/>
    <w:rsid w:val="00583317"/>
    <w:rsid w:val="00584AB2"/>
    <w:rsid w:val="005861D4"/>
    <w:rsid w:val="00587023"/>
    <w:rsid w:val="00593887"/>
    <w:rsid w:val="005C122F"/>
    <w:rsid w:val="005E4398"/>
    <w:rsid w:val="00617574"/>
    <w:rsid w:val="00623C7A"/>
    <w:rsid w:val="00675A38"/>
    <w:rsid w:val="006A1D48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C337B"/>
    <w:rsid w:val="007F088C"/>
    <w:rsid w:val="007F2A9E"/>
    <w:rsid w:val="007F4856"/>
    <w:rsid w:val="007F77FD"/>
    <w:rsid w:val="0080372E"/>
    <w:rsid w:val="00822700"/>
    <w:rsid w:val="008236ED"/>
    <w:rsid w:val="00823CF7"/>
    <w:rsid w:val="00824724"/>
    <w:rsid w:val="00831448"/>
    <w:rsid w:val="00831D40"/>
    <w:rsid w:val="008449CE"/>
    <w:rsid w:val="00885200"/>
    <w:rsid w:val="008C6761"/>
    <w:rsid w:val="008C6908"/>
    <w:rsid w:val="008F48B9"/>
    <w:rsid w:val="00911D32"/>
    <w:rsid w:val="00912473"/>
    <w:rsid w:val="00913283"/>
    <w:rsid w:val="00927406"/>
    <w:rsid w:val="0092785F"/>
    <w:rsid w:val="00927DED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6357A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11D47"/>
    <w:rsid w:val="00B379E3"/>
    <w:rsid w:val="00B667DD"/>
    <w:rsid w:val="00B670BD"/>
    <w:rsid w:val="00B72BEE"/>
    <w:rsid w:val="00B753A1"/>
    <w:rsid w:val="00B82D8C"/>
    <w:rsid w:val="00B93FF8"/>
    <w:rsid w:val="00B9461A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E6C3B"/>
    <w:rsid w:val="00BF38BB"/>
    <w:rsid w:val="00C17B20"/>
    <w:rsid w:val="00C32B32"/>
    <w:rsid w:val="00C427CA"/>
    <w:rsid w:val="00C812DA"/>
    <w:rsid w:val="00C83A63"/>
    <w:rsid w:val="00CA3208"/>
    <w:rsid w:val="00CB0D05"/>
    <w:rsid w:val="00CC3454"/>
    <w:rsid w:val="00CC642E"/>
    <w:rsid w:val="00CD11C8"/>
    <w:rsid w:val="00CD19C9"/>
    <w:rsid w:val="00CE5C5B"/>
    <w:rsid w:val="00CF0A37"/>
    <w:rsid w:val="00CF4E1A"/>
    <w:rsid w:val="00D00C4C"/>
    <w:rsid w:val="00D015AD"/>
    <w:rsid w:val="00D0275E"/>
    <w:rsid w:val="00D130B8"/>
    <w:rsid w:val="00D1402D"/>
    <w:rsid w:val="00D4027B"/>
    <w:rsid w:val="00D44DF4"/>
    <w:rsid w:val="00D4672F"/>
    <w:rsid w:val="00D57C03"/>
    <w:rsid w:val="00D75330"/>
    <w:rsid w:val="00D764AE"/>
    <w:rsid w:val="00D866AE"/>
    <w:rsid w:val="00D94477"/>
    <w:rsid w:val="00DC3093"/>
    <w:rsid w:val="00DD2C2B"/>
    <w:rsid w:val="00DE1817"/>
    <w:rsid w:val="00E03F32"/>
    <w:rsid w:val="00E070E4"/>
    <w:rsid w:val="00E10F91"/>
    <w:rsid w:val="00E317FD"/>
    <w:rsid w:val="00E450CF"/>
    <w:rsid w:val="00E604A3"/>
    <w:rsid w:val="00E71997"/>
    <w:rsid w:val="00E857CB"/>
    <w:rsid w:val="00EC5EC2"/>
    <w:rsid w:val="00ED11B4"/>
    <w:rsid w:val="00EF1EA3"/>
    <w:rsid w:val="00EF38C1"/>
    <w:rsid w:val="00F10E4C"/>
    <w:rsid w:val="00F442BA"/>
    <w:rsid w:val="00F50116"/>
    <w:rsid w:val="00F61DFB"/>
    <w:rsid w:val="00F63164"/>
    <w:rsid w:val="00F81937"/>
    <w:rsid w:val="00F81FBE"/>
    <w:rsid w:val="00F84C52"/>
    <w:rsid w:val="00F96E58"/>
    <w:rsid w:val="00FB03F2"/>
    <w:rsid w:val="00FB1239"/>
    <w:rsid w:val="00FB1CEE"/>
    <w:rsid w:val="00FB223F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  <w:style w:type="character" w:customStyle="1" w:styleId="Antrat1Diagrama">
    <w:name w:val="Antraštė 1 Diagrama"/>
    <w:basedOn w:val="Numatytasispastraiposriftas"/>
    <w:link w:val="Antrat1"/>
    <w:rsid w:val="003D002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  <w:style w:type="character" w:customStyle="1" w:styleId="Antrat1Diagrama">
    <w:name w:val="Antraštė 1 Diagrama"/>
    <w:basedOn w:val="Numatytasispastraiposriftas"/>
    <w:link w:val="Antrat1"/>
    <w:rsid w:val="003D00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22FE1-4489-4648-9433-BF2E90EC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ŠIAULIŲ LOPŠELIS-DARŽELIS „DAINELĖ”</vt:lpstr>
      <vt:lpstr>ŠIAULIŲ LOPŠELIS-DARŽELIS „DAINELĖ”</vt:lpstr>
    </vt:vector>
  </TitlesOfParts>
  <Company>ld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4</cp:revision>
  <cp:lastPrinted>2020-05-25T11:38:00Z</cp:lastPrinted>
  <dcterms:created xsi:type="dcterms:W3CDTF">2020-05-25T10:44:00Z</dcterms:created>
  <dcterms:modified xsi:type="dcterms:W3CDTF">2020-05-25T11:38:00Z</dcterms:modified>
</cp:coreProperties>
</file>